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CAD3A6E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81336">
        <w:rPr>
          <w:rFonts w:ascii="Times New Roman" w:hAnsi="Times New Roman" w:cs="Times New Roman"/>
          <w:b/>
          <w:bCs/>
        </w:rPr>
        <w:t>2</w:t>
      </w:r>
      <w:r w:rsidR="00F12033">
        <w:rPr>
          <w:rFonts w:ascii="Times New Roman" w:hAnsi="Times New Roman" w:cs="Times New Roman"/>
          <w:b/>
          <w:bCs/>
        </w:rPr>
        <w:t>41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CEDDA4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71444" w:rsidRPr="00571444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4C703081" w:rsidR="004F2867" w:rsidRPr="007B53B6" w:rsidRDefault="004F2867" w:rsidP="007B53B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56BB5937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r w:rsidR="00F12033">
        <w:rPr>
          <w:rFonts w:ascii="Times New Roman" w:hAnsi="Times New Roman"/>
          <w:b/>
          <w:bCs/>
          <w:szCs w:val="22"/>
          <w:u w:val="single"/>
        </w:rPr>
        <w:t>R$ 26.814,85 (Vinte e seis mil oitocentos e quatorze reais e oitenta e cinco centavos), sendo o valor de R$ 18.095,05 (Dezoito mil e noventa e cinco reais e cinco centavos) de peças e R$ 8.719,80 (Oito mil setecentos e dezenove reais e oitenta centavos) de serviços de mão de obra</w:t>
      </w:r>
      <w:r w:rsidR="00A22D8E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42EC7DFF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F12033">
        <w:rPr>
          <w:rFonts w:ascii="Times New Roman" w:hAnsi="Times New Roman" w:cs="Times New Roman"/>
        </w:rPr>
        <w:t>16</w:t>
      </w:r>
      <w:r w:rsidR="00581336">
        <w:rPr>
          <w:rFonts w:ascii="Times New Roman" w:hAnsi="Times New Roman" w:cs="Times New Roman"/>
        </w:rPr>
        <w:t xml:space="preserve"> de outubro de 2025</w:t>
      </w:r>
      <w:r w:rsidR="00A22D8E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E66F5"/>
    <w:rsid w:val="001442B2"/>
    <w:rsid w:val="001C374E"/>
    <w:rsid w:val="00224459"/>
    <w:rsid w:val="0022598C"/>
    <w:rsid w:val="00261F18"/>
    <w:rsid w:val="00264F01"/>
    <w:rsid w:val="002928FA"/>
    <w:rsid w:val="002D732D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71444"/>
    <w:rsid w:val="00581336"/>
    <w:rsid w:val="00586CFB"/>
    <w:rsid w:val="005B1504"/>
    <w:rsid w:val="006272CF"/>
    <w:rsid w:val="00683DE3"/>
    <w:rsid w:val="006A6D11"/>
    <w:rsid w:val="006D197C"/>
    <w:rsid w:val="00715DB0"/>
    <w:rsid w:val="00721635"/>
    <w:rsid w:val="007B53B6"/>
    <w:rsid w:val="007F3A30"/>
    <w:rsid w:val="007F7E19"/>
    <w:rsid w:val="00835344"/>
    <w:rsid w:val="008B12B0"/>
    <w:rsid w:val="008B2B4F"/>
    <w:rsid w:val="008C1565"/>
    <w:rsid w:val="008C4691"/>
    <w:rsid w:val="008F680B"/>
    <w:rsid w:val="00970E54"/>
    <w:rsid w:val="00A22D8E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03C51"/>
    <w:rsid w:val="00D103BB"/>
    <w:rsid w:val="00D94CD8"/>
    <w:rsid w:val="00DF7B0C"/>
    <w:rsid w:val="00E157F0"/>
    <w:rsid w:val="00E96EB6"/>
    <w:rsid w:val="00EC7EA8"/>
    <w:rsid w:val="00F12033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2025-10-02T16:29:00Z</cp:lastPrinted>
  <dcterms:created xsi:type="dcterms:W3CDTF">2025-10-16T11:12:00Z</dcterms:created>
  <dcterms:modified xsi:type="dcterms:W3CDTF">2025-10-16T11:12:00Z</dcterms:modified>
</cp:coreProperties>
</file>