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69134A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69134A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9134A">
        <w:rPr>
          <w:rFonts w:ascii="Times New Roman" w:hAnsi="Times New Roman" w:cs="Times New Roman"/>
          <w:b/>
          <w:u w:val="single"/>
        </w:rPr>
        <w:t>EXTRATO DE CONTRATO</w:t>
      </w:r>
    </w:p>
    <w:p w14:paraId="40922D2A" w14:textId="77777777" w:rsidR="00AE14B1" w:rsidRPr="0069134A" w:rsidRDefault="00AE14B1" w:rsidP="0069134A">
      <w:pPr>
        <w:spacing w:line="360" w:lineRule="auto"/>
        <w:ind w:right="-425"/>
        <w:rPr>
          <w:rFonts w:ascii="Times New Roman" w:hAnsi="Times New Roman" w:cs="Times New Roman"/>
          <w:b/>
          <w:u w:val="single"/>
        </w:rPr>
      </w:pPr>
    </w:p>
    <w:p w14:paraId="42DB6FC9" w14:textId="5582B103" w:rsidR="004B1A2D" w:rsidRPr="0069134A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9134A">
        <w:rPr>
          <w:rFonts w:ascii="Times New Roman" w:hAnsi="Times New Roman" w:cs="Times New Roman"/>
          <w:b/>
          <w:bCs/>
        </w:rPr>
        <w:t xml:space="preserve">CONTRATO nº. </w:t>
      </w:r>
      <w:r w:rsidR="0082216E" w:rsidRPr="0069134A">
        <w:rPr>
          <w:rFonts w:ascii="Times New Roman" w:hAnsi="Times New Roman" w:cs="Times New Roman"/>
          <w:b/>
          <w:bCs/>
        </w:rPr>
        <w:t>272</w:t>
      </w:r>
      <w:r w:rsidR="00B35914" w:rsidRPr="0069134A">
        <w:rPr>
          <w:rFonts w:ascii="Times New Roman" w:hAnsi="Times New Roman" w:cs="Times New Roman"/>
          <w:b/>
          <w:bCs/>
        </w:rPr>
        <w:t>/2026</w:t>
      </w:r>
    </w:p>
    <w:p w14:paraId="775C4F74" w14:textId="77777777" w:rsidR="004B1A2D" w:rsidRPr="0069134A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9134A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3F89F27D" w:rsidR="004B1A2D" w:rsidRPr="0069134A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9134A">
        <w:rPr>
          <w:rFonts w:ascii="Times New Roman" w:hAnsi="Times New Roman" w:cs="Times New Roman"/>
          <w:b/>
          <w:bCs/>
        </w:rPr>
        <w:t xml:space="preserve">CONTRATADA: </w:t>
      </w:r>
      <w:r w:rsidR="0069134A" w:rsidRPr="0069134A">
        <w:rPr>
          <w:rFonts w:ascii="Times New Roman" w:hAnsi="Times New Roman" w:cs="Times New Roman"/>
          <w:b/>
          <w:u w:val="single"/>
        </w:rPr>
        <w:t>RANZOLIN &amp; MORELLO POÇOS ARTESIANOS LTDA</w:t>
      </w:r>
    </w:p>
    <w:p w14:paraId="42869690" w14:textId="4F3C05D0" w:rsidR="00116F70" w:rsidRPr="0069134A" w:rsidRDefault="004B1A2D" w:rsidP="00116F70">
      <w:pPr>
        <w:ind w:left="-851" w:right="-427"/>
        <w:jc w:val="both"/>
        <w:rPr>
          <w:rFonts w:ascii="Times New Roman" w:hAnsi="Times New Roman" w:cs="Times New Roman"/>
          <w:b/>
          <w:u w:val="single"/>
        </w:rPr>
      </w:pPr>
      <w:r w:rsidRPr="0069134A">
        <w:rPr>
          <w:rFonts w:ascii="Times New Roman" w:hAnsi="Times New Roman" w:cs="Times New Roman"/>
          <w:b/>
        </w:rPr>
        <w:t>OBJETO:</w:t>
      </w:r>
      <w:r w:rsidRPr="0069134A">
        <w:rPr>
          <w:rFonts w:ascii="Times New Roman" w:hAnsi="Times New Roman" w:cs="Times New Roman"/>
        </w:rPr>
        <w:t xml:space="preserve"> </w:t>
      </w:r>
      <w:r w:rsidR="0069134A" w:rsidRPr="0069134A">
        <w:rPr>
          <w:rFonts w:ascii="Times New Roman" w:hAnsi="Times New Roman" w:cs="Times New Roman"/>
          <w:b/>
          <w:u w:val="single"/>
        </w:rPr>
        <w:t>CONTRATAÇAO DE PESSOA JURIDICA, SOB O REGIME DE EMPREITADA GLOBAL, INCLUINDO MATERIAIS E MAO DE OBRA, PARA A PERFURAÇAO DE UM POÇO TUBULAR COMPOSTO POR MOTOBOMBA DE AGUA SUBMERSA E ACESSORIOS, INCLUINDO CAIXA DE AGUA E CERCAMENTO DO POÇO, NA LOCALIDADE DE LINHA WINCK, INTERIOR DO MUNICIPIO, CONFORME CONVENIO ADMINISTRATIVO ENTRE O ESTADO DO RIO GRANDE DO SUL, POR INTERMEDIO DA SECRETARIA DE AGRICULTURA, PECUARIA, PRODUÇAO SUSTENTAVEL E IRRIGAÇAO E O MUNICIPIO DE CAMPOS BORGES, CONFORME CONVENIO FPE Nº. 2633/2024, PROCESSO Nº. 24/1300-0001584-8</w:t>
      </w:r>
      <w:r w:rsidR="0081486C" w:rsidRPr="0069134A">
        <w:rPr>
          <w:rFonts w:ascii="Times New Roman" w:hAnsi="Times New Roman" w:cs="Times New Roman"/>
          <w:b/>
          <w:u w:val="single"/>
        </w:rPr>
        <w:t>.</w:t>
      </w:r>
    </w:p>
    <w:p w14:paraId="2AD0EB98" w14:textId="196FA401" w:rsidR="00AE14B1" w:rsidRPr="0069134A" w:rsidRDefault="00123E05" w:rsidP="00116F70">
      <w:pPr>
        <w:ind w:left="-851" w:right="-427"/>
        <w:jc w:val="both"/>
        <w:rPr>
          <w:rFonts w:ascii="Times New Roman" w:hAnsi="Times New Roman" w:cs="Times New Roman"/>
          <w:b/>
          <w:bCs/>
          <w:u w:val="single"/>
        </w:rPr>
      </w:pPr>
      <w:r w:rsidRPr="0069134A">
        <w:rPr>
          <w:rFonts w:ascii="Times New Roman" w:hAnsi="Times New Roman" w:cs="Times New Roman"/>
          <w:b/>
          <w:bCs/>
          <w:u w:val="single"/>
        </w:rPr>
        <w:t xml:space="preserve">Proposta contratada vencedora do PROCESSO DE LICITAÇÃO N° </w:t>
      </w:r>
      <w:r w:rsidR="0069134A" w:rsidRPr="0069134A">
        <w:rPr>
          <w:rFonts w:ascii="Times New Roman" w:hAnsi="Times New Roman" w:cs="Times New Roman"/>
          <w:b/>
          <w:bCs/>
          <w:u w:val="single"/>
        </w:rPr>
        <w:t>093/2026</w:t>
      </w:r>
      <w:r w:rsidRPr="0069134A">
        <w:rPr>
          <w:rFonts w:ascii="Times New Roman" w:hAnsi="Times New Roman" w:cs="Times New Roman"/>
          <w:b/>
          <w:bCs/>
          <w:u w:val="single"/>
        </w:rPr>
        <w:t xml:space="preserve">, CONCORRENCIA PRESENCIAL N° </w:t>
      </w:r>
      <w:r w:rsidR="0069134A" w:rsidRPr="0069134A">
        <w:rPr>
          <w:rFonts w:ascii="Times New Roman" w:hAnsi="Times New Roman" w:cs="Times New Roman"/>
          <w:b/>
          <w:bCs/>
          <w:u w:val="single"/>
        </w:rPr>
        <w:t>011/2026.</w:t>
      </w:r>
    </w:p>
    <w:p w14:paraId="2BEAE6E2" w14:textId="31182AF4" w:rsidR="004B1A2D" w:rsidRPr="0069134A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9134A">
        <w:rPr>
          <w:rFonts w:ascii="Times New Roman" w:hAnsi="Times New Roman" w:cs="Times New Roman"/>
          <w:b/>
        </w:rPr>
        <w:t>Validade do Contrato:</w:t>
      </w:r>
      <w:r w:rsidRPr="0069134A">
        <w:rPr>
          <w:rFonts w:ascii="Times New Roman" w:hAnsi="Times New Roman" w:cs="Times New Roman"/>
          <w:bCs/>
        </w:rPr>
        <w:t xml:space="preserve"> </w:t>
      </w:r>
      <w:r w:rsidR="008601C8" w:rsidRPr="0069134A">
        <w:rPr>
          <w:rFonts w:ascii="Times New Roman" w:hAnsi="Times New Roman" w:cs="Times New Roman"/>
          <w:bCs/>
          <w:u w:val="single"/>
        </w:rPr>
        <w:t>2</w:t>
      </w:r>
      <w:r w:rsidR="0069134A" w:rsidRPr="0069134A">
        <w:rPr>
          <w:rFonts w:ascii="Times New Roman" w:hAnsi="Times New Roman" w:cs="Times New Roman"/>
          <w:bCs/>
          <w:u w:val="single"/>
        </w:rPr>
        <w:t>5/10/2026</w:t>
      </w:r>
    </w:p>
    <w:p w14:paraId="6A28B063" w14:textId="4BF71C74" w:rsidR="00AE14B1" w:rsidRPr="0069134A" w:rsidRDefault="004B1A2D" w:rsidP="00B35914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69134A">
        <w:rPr>
          <w:rFonts w:ascii="Times New Roman" w:hAnsi="Times New Roman" w:cs="Times New Roman"/>
          <w:b/>
        </w:rPr>
        <w:t>Valor:</w:t>
      </w:r>
      <w:r w:rsidRPr="0069134A">
        <w:rPr>
          <w:rFonts w:ascii="Times New Roman" w:hAnsi="Times New Roman" w:cs="Times New Roman"/>
          <w:bCs/>
        </w:rPr>
        <w:t xml:space="preserve"> </w:t>
      </w:r>
      <w:r w:rsidR="00116F70" w:rsidRPr="0069134A">
        <w:rPr>
          <w:rFonts w:ascii="Times New Roman" w:hAnsi="Times New Roman" w:cs="Times New Roman"/>
          <w:b/>
          <w:color w:val="000000"/>
          <w:u w:val="single"/>
        </w:rPr>
        <w:t>R$ 30.228,63 (Trinta mil duzentos e vinte e oito reais e sessenta e três centavos) para o fornecimento de materiais e R$ 12.955,27 (Doze mil novecentos e cinquenta e cinco reais e vinte e sete centavos) para os serviços de mão de obra, totalizando  R$ 43.184,09 (Quarenta e três mil cento e oitenta e quatro reais e nove centavos) pela empreitada  global</w:t>
      </w:r>
      <w:r w:rsidR="00B35914" w:rsidRPr="0069134A">
        <w:rPr>
          <w:rFonts w:ascii="Times New Roman" w:hAnsi="Times New Roman" w:cs="Times New Roman"/>
          <w:b/>
          <w:color w:val="000000"/>
          <w:u w:val="single"/>
        </w:rPr>
        <w:t>.</w:t>
      </w:r>
    </w:p>
    <w:p w14:paraId="3AE76E10" w14:textId="77777777" w:rsidR="00B35914" w:rsidRPr="0069134A" w:rsidRDefault="00B35914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3603AFD7" w14:textId="302E172B" w:rsidR="004B1A2D" w:rsidRPr="0069134A" w:rsidRDefault="004B1A2D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9134A">
        <w:rPr>
          <w:rFonts w:ascii="Times New Roman" w:hAnsi="Times New Roman" w:cs="Times New Roman"/>
        </w:rPr>
        <w:t>Campos Borges</w:t>
      </w:r>
      <w:r w:rsidR="00022D0C" w:rsidRPr="0069134A">
        <w:rPr>
          <w:rFonts w:ascii="Times New Roman" w:hAnsi="Times New Roman" w:cs="Times New Roman"/>
        </w:rPr>
        <w:t>/RS,</w:t>
      </w:r>
      <w:r w:rsidR="002615C0" w:rsidRPr="0069134A">
        <w:rPr>
          <w:rFonts w:ascii="Times New Roman" w:hAnsi="Times New Roman" w:cs="Times New Roman"/>
        </w:rPr>
        <w:t xml:space="preserve"> </w:t>
      </w:r>
      <w:r w:rsidR="0069134A" w:rsidRPr="0069134A">
        <w:rPr>
          <w:rFonts w:ascii="Times New Roman" w:hAnsi="Times New Roman" w:cs="Times New Roman"/>
        </w:rPr>
        <w:t>25 de agosto de 2026</w:t>
      </w:r>
      <w:r w:rsidR="00116F70" w:rsidRPr="0069134A">
        <w:rPr>
          <w:rFonts w:ascii="Times New Roman" w:hAnsi="Times New Roman" w:cs="Times New Roman"/>
        </w:rPr>
        <w:t>.</w:t>
      </w:r>
    </w:p>
    <w:p w14:paraId="467D97D5" w14:textId="77777777" w:rsidR="004871FE" w:rsidRPr="0069134A" w:rsidRDefault="004871FE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69134A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9134A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69134A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9134A">
        <w:rPr>
          <w:rFonts w:ascii="Times New Roman" w:hAnsi="Times New Roman" w:cs="Times New Roman"/>
          <w:b/>
        </w:rPr>
        <w:t>Prefeita Municipal</w:t>
      </w:r>
    </w:p>
    <w:sectPr w:rsidR="00646C27" w:rsidRPr="0069134A" w:rsidSect="00B35914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5197"/>
    <w:rsid w:val="0007603F"/>
    <w:rsid w:val="000D4E55"/>
    <w:rsid w:val="000E676F"/>
    <w:rsid w:val="00116F70"/>
    <w:rsid w:val="001224EF"/>
    <w:rsid w:val="00123E05"/>
    <w:rsid w:val="00192EAA"/>
    <w:rsid w:val="002325E1"/>
    <w:rsid w:val="00233056"/>
    <w:rsid w:val="002615C0"/>
    <w:rsid w:val="00287D1E"/>
    <w:rsid w:val="002C6BDB"/>
    <w:rsid w:val="00314036"/>
    <w:rsid w:val="00317D43"/>
    <w:rsid w:val="00365737"/>
    <w:rsid w:val="00376A01"/>
    <w:rsid w:val="003A58CA"/>
    <w:rsid w:val="003F698F"/>
    <w:rsid w:val="004871FE"/>
    <w:rsid w:val="004B1A2D"/>
    <w:rsid w:val="004C3C91"/>
    <w:rsid w:val="004E46A6"/>
    <w:rsid w:val="00513220"/>
    <w:rsid w:val="005144D8"/>
    <w:rsid w:val="0054061D"/>
    <w:rsid w:val="0054278F"/>
    <w:rsid w:val="00562421"/>
    <w:rsid w:val="00576C55"/>
    <w:rsid w:val="00577C2A"/>
    <w:rsid w:val="006318D0"/>
    <w:rsid w:val="00646C27"/>
    <w:rsid w:val="0069134A"/>
    <w:rsid w:val="006A486A"/>
    <w:rsid w:val="006C0ACE"/>
    <w:rsid w:val="00756FE0"/>
    <w:rsid w:val="00761946"/>
    <w:rsid w:val="00790C3F"/>
    <w:rsid w:val="007C49BB"/>
    <w:rsid w:val="0081486C"/>
    <w:rsid w:val="0082216E"/>
    <w:rsid w:val="0083776E"/>
    <w:rsid w:val="008601C8"/>
    <w:rsid w:val="008730B1"/>
    <w:rsid w:val="008A5D7C"/>
    <w:rsid w:val="00927EF0"/>
    <w:rsid w:val="00933632"/>
    <w:rsid w:val="009746D2"/>
    <w:rsid w:val="00A209BC"/>
    <w:rsid w:val="00A51FD2"/>
    <w:rsid w:val="00A60F9E"/>
    <w:rsid w:val="00AE14B1"/>
    <w:rsid w:val="00AF0DD4"/>
    <w:rsid w:val="00AF2CBD"/>
    <w:rsid w:val="00B35914"/>
    <w:rsid w:val="00B74FAB"/>
    <w:rsid w:val="00BC043F"/>
    <w:rsid w:val="00BE0376"/>
    <w:rsid w:val="00BE5A09"/>
    <w:rsid w:val="00BF2B7F"/>
    <w:rsid w:val="00C6561F"/>
    <w:rsid w:val="00C7552D"/>
    <w:rsid w:val="00C8507F"/>
    <w:rsid w:val="00CC039E"/>
    <w:rsid w:val="00CE65CF"/>
    <w:rsid w:val="00D25CA7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2024-12-20T15:18:00Z</cp:lastPrinted>
  <dcterms:created xsi:type="dcterms:W3CDTF">2026-08-25T12:59:00Z</dcterms:created>
  <dcterms:modified xsi:type="dcterms:W3CDTF">2026-08-25T13:23:00Z</dcterms:modified>
</cp:coreProperties>
</file>