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FF93A" w14:textId="77777777" w:rsidR="00904849" w:rsidRPr="009E4F6F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028F92B" w14:textId="77777777" w:rsidR="00904849" w:rsidRPr="009E4F6F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EEBAAF6" w14:textId="77777777" w:rsidR="00904849" w:rsidRPr="009E4F6F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5F1F10E6" w14:textId="1747CAB1" w:rsidR="00904849" w:rsidRPr="00FE1942" w:rsidRDefault="00904849" w:rsidP="00FE1942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9E4F6F">
        <w:rPr>
          <w:rFonts w:ascii="Times New Roman" w:hAnsi="Times New Roman"/>
          <w:b/>
          <w:sz w:val="24"/>
          <w:szCs w:val="24"/>
          <w:u w:val="single"/>
        </w:rPr>
        <w:t>AVISO DE LICITAÇÃ</w:t>
      </w:r>
      <w:r w:rsidR="002E5B78">
        <w:rPr>
          <w:rFonts w:ascii="Times New Roman" w:hAnsi="Times New Roman"/>
          <w:b/>
          <w:sz w:val="24"/>
          <w:szCs w:val="24"/>
          <w:u w:val="single"/>
        </w:rPr>
        <w:t>O</w:t>
      </w:r>
    </w:p>
    <w:p w14:paraId="45D843B7" w14:textId="77777777" w:rsidR="00904849" w:rsidRPr="009E4F6F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4AA8D23" w14:textId="10464764" w:rsidR="00904849" w:rsidRPr="009E4F6F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9E4F6F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FE1942">
        <w:rPr>
          <w:rFonts w:ascii="Times New Roman" w:hAnsi="Times New Roman"/>
          <w:b/>
          <w:sz w:val="24"/>
          <w:szCs w:val="24"/>
        </w:rPr>
        <w:t>097/2025</w:t>
      </w:r>
    </w:p>
    <w:p w14:paraId="6DF54065" w14:textId="10342DC3" w:rsidR="00904849" w:rsidRPr="009E4F6F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9E4F6F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CA4CE6" w:rsidRPr="009E4F6F">
        <w:rPr>
          <w:rFonts w:ascii="Times New Roman" w:hAnsi="Times New Roman"/>
          <w:b/>
          <w:sz w:val="24"/>
          <w:szCs w:val="24"/>
        </w:rPr>
        <w:t>0</w:t>
      </w:r>
      <w:r w:rsidR="00FE1942">
        <w:rPr>
          <w:rFonts w:ascii="Times New Roman" w:hAnsi="Times New Roman"/>
          <w:b/>
          <w:sz w:val="24"/>
          <w:szCs w:val="24"/>
        </w:rPr>
        <w:t>13</w:t>
      </w:r>
      <w:r w:rsidR="00CA4CE6" w:rsidRPr="009E4F6F">
        <w:rPr>
          <w:rFonts w:ascii="Times New Roman" w:hAnsi="Times New Roman"/>
          <w:b/>
          <w:sz w:val="24"/>
          <w:szCs w:val="24"/>
        </w:rPr>
        <w:t>/202</w:t>
      </w:r>
      <w:r w:rsidR="00490E56" w:rsidRPr="009E4F6F">
        <w:rPr>
          <w:rFonts w:ascii="Times New Roman" w:hAnsi="Times New Roman"/>
          <w:b/>
          <w:sz w:val="24"/>
          <w:szCs w:val="24"/>
        </w:rPr>
        <w:t>5</w:t>
      </w:r>
    </w:p>
    <w:p w14:paraId="74B443DF" w14:textId="279489FE" w:rsidR="00305D0A" w:rsidRPr="009E4F6F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9E4F6F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9E4F6F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9E4F6F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FE1942">
        <w:rPr>
          <w:rFonts w:ascii="Times New Roman" w:hAnsi="Times New Roman"/>
          <w:b/>
          <w:bCs/>
          <w:sz w:val="24"/>
          <w:szCs w:val="24"/>
        </w:rPr>
        <w:t>POR ITEM</w:t>
      </w:r>
      <w:r w:rsidRPr="009E4F6F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429CB27B" w14:textId="77777777" w:rsidR="00305D0A" w:rsidRPr="009E4F6F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9E4F6F">
        <w:rPr>
          <w:rFonts w:ascii="Times New Roman" w:hAnsi="Times New Roman"/>
          <w:b/>
          <w:sz w:val="24"/>
          <w:szCs w:val="24"/>
        </w:rPr>
        <w:t>Objeto:</w:t>
      </w:r>
      <w:r w:rsidRPr="009E4F6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077E4E4" w14:textId="7D96AAD7" w:rsidR="00904849" w:rsidRPr="009E4F6F" w:rsidRDefault="009E4F6F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196228994"/>
      <w:bookmarkStart w:id="1" w:name="_Hlk196230812"/>
      <w:bookmarkStart w:id="2" w:name="_Hlk205883282"/>
      <w:r w:rsidRPr="009E4F6F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PARA </w:t>
      </w:r>
      <w:bookmarkEnd w:id="0"/>
      <w:r w:rsidR="00FE1942">
        <w:rPr>
          <w:rFonts w:ascii="Times New Roman" w:hAnsi="Times New Roman" w:cs="Times New Roman"/>
          <w:b/>
          <w:sz w:val="24"/>
          <w:szCs w:val="24"/>
          <w:u w:val="single"/>
        </w:rPr>
        <w:t>AQUISICAO DE BRITA 01 E PO DE BRITA, RETIRADOS NO LOCAL DA BRITAGEM, ATRAVES DE CONVENIO ENTRE O ESTADO DO RIO GRANDE DO SUL, POR INTERMEDIO DA SECRETARIA DE AGRICULTURA, PECUARIA, PRODUÇAO SUSTENTAVEL E IRRIGAÇAO, E O MUNICIPIO DE CAMPOS BORGES, OBJETIVANDO EXECUTAR DEMANDAS DE RECUPERAÇAO DE ESTRADAS VICINAIS, TERMO DE CONVENIO FPE Nº. 486/2025 E PROCESSO Nº 25/1500-0001535-0</w:t>
      </w:r>
      <w:bookmarkEnd w:id="2"/>
      <w:r w:rsidR="00FE1942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bookmarkEnd w:id="1"/>
    <w:p w14:paraId="6294A7E3" w14:textId="77777777" w:rsidR="00904849" w:rsidRPr="009E4F6F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7BF99DFB" w14:textId="78704C43" w:rsidR="00305D0A" w:rsidRPr="009E4F6F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9E4F6F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9E4F6F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9E4F6F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9E4F6F">
        <w:rPr>
          <w:rFonts w:ascii="Times New Roman" w:hAnsi="Times New Roman"/>
          <w:b/>
          <w:sz w:val="24"/>
          <w:szCs w:val="24"/>
          <w:u w:val="single"/>
        </w:rPr>
        <w:t>h0</w:t>
      </w:r>
      <w:r w:rsidRPr="009E4F6F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FE1942">
        <w:rPr>
          <w:rFonts w:ascii="Times New Roman" w:hAnsi="Times New Roman"/>
          <w:b/>
          <w:sz w:val="24"/>
          <w:szCs w:val="24"/>
          <w:u w:val="single"/>
        </w:rPr>
        <w:t>28/08/2025</w:t>
      </w:r>
      <w:r w:rsidR="009E4F6F" w:rsidRPr="009E4F6F">
        <w:rPr>
          <w:rFonts w:ascii="Times New Roman" w:hAnsi="Times New Roman"/>
          <w:b/>
          <w:sz w:val="24"/>
          <w:szCs w:val="24"/>
          <w:u w:val="single"/>
        </w:rPr>
        <w:t>.</w:t>
      </w:r>
    </w:p>
    <w:p w14:paraId="322EA351" w14:textId="2D06F3EE" w:rsidR="00904849" w:rsidRPr="009E4F6F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9E4F6F">
        <w:rPr>
          <w:rFonts w:ascii="Times New Roman" w:hAnsi="Times New Roman"/>
          <w:sz w:val="24"/>
          <w:szCs w:val="24"/>
        </w:rPr>
        <w:t xml:space="preserve"> </w:t>
      </w:r>
    </w:p>
    <w:p w14:paraId="423C1B17" w14:textId="77777777" w:rsidR="00904849" w:rsidRPr="009E4F6F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9E4F6F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9E4F6F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9E4F6F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16E811D5" w14:textId="77777777" w:rsidR="00904849" w:rsidRPr="009E4F6F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000CF00" w14:textId="77777777" w:rsidR="00904849" w:rsidRPr="009E4F6F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A121CCD" w14:textId="02157985" w:rsidR="00904849" w:rsidRPr="009E4F6F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9E4F6F">
        <w:rPr>
          <w:rFonts w:ascii="Times New Roman" w:hAnsi="Times New Roman"/>
          <w:sz w:val="24"/>
          <w:szCs w:val="24"/>
        </w:rPr>
        <w:t xml:space="preserve">Campos Borges, </w:t>
      </w:r>
      <w:r w:rsidR="0030199F">
        <w:rPr>
          <w:rFonts w:ascii="Times New Roman" w:hAnsi="Times New Roman"/>
          <w:sz w:val="24"/>
          <w:szCs w:val="24"/>
        </w:rPr>
        <w:t>12 de agosto de 2025.</w:t>
      </w:r>
    </w:p>
    <w:p w14:paraId="43E7AA3B" w14:textId="77777777" w:rsidR="00904849" w:rsidRPr="009E4F6F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97A7765" w14:textId="77777777" w:rsidR="00904849" w:rsidRPr="009E4F6F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A432EFD" w14:textId="77777777" w:rsidR="00904849" w:rsidRPr="009E4F6F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E6E7CD2" w14:textId="77777777" w:rsidR="00904849" w:rsidRPr="009E4F6F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9E4F6F"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FB7671E" w14:textId="77777777" w:rsidR="00904849" w:rsidRPr="009E4F6F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9E4F6F">
        <w:rPr>
          <w:rFonts w:ascii="Times New Roman" w:hAnsi="Times New Roman"/>
          <w:sz w:val="24"/>
          <w:szCs w:val="24"/>
        </w:rPr>
        <w:t>Prefeita Municipal</w:t>
      </w:r>
    </w:p>
    <w:p w14:paraId="49FBDA24" w14:textId="77777777" w:rsidR="00904849" w:rsidRPr="009E4F6F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DEC74A9" w14:textId="77777777" w:rsidR="006936F6" w:rsidRPr="009E4F6F" w:rsidRDefault="006936F6">
      <w:pPr>
        <w:rPr>
          <w:sz w:val="24"/>
          <w:szCs w:val="24"/>
        </w:rPr>
      </w:pPr>
    </w:p>
    <w:sectPr w:rsidR="006936F6" w:rsidRPr="009E4F6F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4690C"/>
    <w:rsid w:val="001C6BC6"/>
    <w:rsid w:val="00242C3F"/>
    <w:rsid w:val="002646E0"/>
    <w:rsid w:val="002E5B78"/>
    <w:rsid w:val="0030199F"/>
    <w:rsid w:val="00305D0A"/>
    <w:rsid w:val="00334D5E"/>
    <w:rsid w:val="00343904"/>
    <w:rsid w:val="003F1CC2"/>
    <w:rsid w:val="00405D3A"/>
    <w:rsid w:val="00490E56"/>
    <w:rsid w:val="004F4892"/>
    <w:rsid w:val="00520D26"/>
    <w:rsid w:val="005A4EFE"/>
    <w:rsid w:val="005A75C0"/>
    <w:rsid w:val="00646A67"/>
    <w:rsid w:val="006613AD"/>
    <w:rsid w:val="006936F6"/>
    <w:rsid w:val="0069535A"/>
    <w:rsid w:val="006A7086"/>
    <w:rsid w:val="006D3DAE"/>
    <w:rsid w:val="00724196"/>
    <w:rsid w:val="0074669A"/>
    <w:rsid w:val="00783167"/>
    <w:rsid w:val="007D0991"/>
    <w:rsid w:val="00822039"/>
    <w:rsid w:val="008E19B6"/>
    <w:rsid w:val="00904849"/>
    <w:rsid w:val="009711DE"/>
    <w:rsid w:val="009E4F6F"/>
    <w:rsid w:val="00AB2B21"/>
    <w:rsid w:val="00AD25CE"/>
    <w:rsid w:val="00BB4B68"/>
    <w:rsid w:val="00C0472D"/>
    <w:rsid w:val="00CA4CE6"/>
    <w:rsid w:val="00D42B70"/>
    <w:rsid w:val="00D82B34"/>
    <w:rsid w:val="00D94D68"/>
    <w:rsid w:val="00DB53D5"/>
    <w:rsid w:val="00E57645"/>
    <w:rsid w:val="00F322D8"/>
    <w:rsid w:val="00F45D45"/>
    <w:rsid w:val="00F61C9A"/>
    <w:rsid w:val="00FA425A"/>
    <w:rsid w:val="00FE1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C62EC"/>
  <w15:docId w15:val="{C22B2F09-8258-4349-A66B-30288EAE3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29</cp:revision>
  <cp:lastPrinted>2025-08-12T12:27:00Z</cp:lastPrinted>
  <dcterms:created xsi:type="dcterms:W3CDTF">2021-01-12T13:12:00Z</dcterms:created>
  <dcterms:modified xsi:type="dcterms:W3CDTF">2025-08-12T12:36:00Z</dcterms:modified>
</cp:coreProperties>
</file>