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0225A7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C40D4C">
        <w:rPr>
          <w:sz w:val="24"/>
        </w:rPr>
        <w:t>3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C40D4C">
        <w:rPr>
          <w:sz w:val="24"/>
        </w:rPr>
        <w:t>3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0225A7">
        <w:rPr>
          <w:sz w:val="24"/>
        </w:rPr>
        <w:t>nº 055/2026</w:t>
      </w:r>
      <w:r>
        <w:rPr>
          <w:sz w:val="24"/>
        </w:rPr>
        <w:t xml:space="preserve">, firmado em </w:t>
      </w:r>
      <w:r w:rsidR="00294C0B">
        <w:rPr>
          <w:sz w:val="24"/>
        </w:rPr>
        <w:t>15</w:t>
      </w:r>
      <w:r w:rsidR="00F56B0C">
        <w:rPr>
          <w:sz w:val="24"/>
        </w:rPr>
        <w:t xml:space="preserve"> de </w:t>
      </w:r>
      <w:r w:rsidR="000225A7">
        <w:rPr>
          <w:sz w:val="24"/>
        </w:rPr>
        <w:t>julho de 2026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0225A7">
        <w:rPr>
          <w:sz w:val="24"/>
        </w:rPr>
        <w:t xml:space="preserve"> 28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0225A7">
        <w:rPr>
          <w:sz w:val="24"/>
        </w:rPr>
        <w:t>6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143AC">
        <w:rPr>
          <w:sz w:val="24"/>
        </w:rPr>
        <w:t>SAFRA DIESEL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C40D4C" w:rsidRDefault="00AC3783" w:rsidP="00C40D4C">
      <w:pPr>
        <w:ind w:firstLine="1418"/>
        <w:jc w:val="both"/>
      </w:pPr>
      <w:r>
        <w:t>Óleo diesel S-10</w:t>
      </w:r>
      <w:r w:rsidR="00294C0B">
        <w:t xml:space="preserve"> - </w:t>
      </w:r>
      <w:r>
        <w:t xml:space="preserve"> reajusta o valor </w:t>
      </w:r>
      <w:r w:rsidR="00C40D4C">
        <w:t>de R$6,537</w:t>
      </w:r>
      <w:r w:rsidR="000225A7">
        <w:t xml:space="preserve"> para R$</w:t>
      </w:r>
      <w:r w:rsidR="00C40D4C">
        <w:t>7,01.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225A7" w:rsidP="00F56B0C">
      <w:pPr>
        <w:jc w:val="both"/>
      </w:pPr>
      <w:r>
        <w:t xml:space="preserve">Planalto/RS, </w:t>
      </w:r>
      <w:r w:rsidR="00C40D4C">
        <w:t>25</w:t>
      </w:r>
      <w:bookmarkStart w:id="0" w:name="_GoBack"/>
      <w:bookmarkEnd w:id="0"/>
      <w:r>
        <w:t xml:space="preserve"> de setembro de 2026.</w:t>
      </w:r>
    </w:p>
    <w:p w:rsidR="000225A7" w:rsidRDefault="000225A7" w:rsidP="000225A7">
      <w:pPr>
        <w:ind w:left="851"/>
        <w:jc w:val="right"/>
      </w:pPr>
    </w:p>
    <w:p w:rsidR="000225A7" w:rsidRDefault="000225A7" w:rsidP="000225A7">
      <w:pPr>
        <w:ind w:left="851"/>
        <w:jc w:val="right"/>
      </w:pPr>
    </w:p>
    <w:p w:rsidR="000225A7" w:rsidRDefault="000225A7" w:rsidP="000225A7">
      <w:pPr>
        <w:ind w:left="851"/>
        <w:jc w:val="right"/>
      </w:pPr>
    </w:p>
    <w:p w:rsidR="000225A7" w:rsidRDefault="000225A7" w:rsidP="000225A7">
      <w:pPr>
        <w:ind w:left="851"/>
        <w:jc w:val="right"/>
      </w:pPr>
    </w:p>
    <w:p w:rsidR="000225A7" w:rsidRDefault="000225A7" w:rsidP="000225A7">
      <w:pPr>
        <w:ind w:left="851"/>
        <w:jc w:val="right"/>
      </w:pPr>
    </w:p>
    <w:p w:rsidR="000225A7" w:rsidRDefault="000225A7" w:rsidP="000225A7"/>
    <w:p w:rsidR="002F5E1F" w:rsidRPr="000225A7" w:rsidRDefault="002F5E1F" w:rsidP="000225A7">
      <w:pPr>
        <w:ind w:left="851"/>
        <w:jc w:val="right"/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2F5E1F" w:rsidRDefault="002F5E1F" w:rsidP="00A12398"/>
    <w:p w:rsidR="000225A7" w:rsidRDefault="000225A7" w:rsidP="00A12398"/>
    <w:p w:rsidR="000225A7" w:rsidRDefault="000225A7" w:rsidP="00A12398"/>
    <w:p w:rsidR="000225A7" w:rsidRDefault="000225A7" w:rsidP="00A12398"/>
    <w:p w:rsidR="000225A7" w:rsidRDefault="000225A7" w:rsidP="00A12398"/>
    <w:p w:rsidR="002F5E1F" w:rsidRDefault="002F5E1F" w:rsidP="00A12398">
      <w:r>
        <w:rPr>
          <w:b/>
        </w:rPr>
        <w:t>_____________________________</w:t>
      </w:r>
    </w:p>
    <w:p w:rsidR="00E143AC" w:rsidRPr="00E143AC" w:rsidRDefault="00E143AC" w:rsidP="00A12398">
      <w:pPr>
        <w:rPr>
          <w:b/>
        </w:rPr>
      </w:pPr>
      <w:r w:rsidRPr="00E143AC">
        <w:rPr>
          <w:b/>
        </w:rPr>
        <w:t xml:space="preserve">SAFRA DIESEL LTDA </w:t>
      </w:r>
    </w:p>
    <w:p w:rsidR="00E143AC" w:rsidRDefault="000225A7" w:rsidP="000225A7">
      <w:r>
        <w:t>Contratada</w:t>
      </w: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0225A7" w:rsidRDefault="000225A7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225A7"/>
    <w:rsid w:val="00043DFB"/>
    <w:rsid w:val="00061939"/>
    <w:rsid w:val="000A225F"/>
    <w:rsid w:val="00140057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26219"/>
    <w:rsid w:val="00857D62"/>
    <w:rsid w:val="00905FA4"/>
    <w:rsid w:val="009263B7"/>
    <w:rsid w:val="009B7A17"/>
    <w:rsid w:val="00A12398"/>
    <w:rsid w:val="00A1426D"/>
    <w:rsid w:val="00A426C5"/>
    <w:rsid w:val="00AB05DE"/>
    <w:rsid w:val="00AC3783"/>
    <w:rsid w:val="00BD209F"/>
    <w:rsid w:val="00C36D9E"/>
    <w:rsid w:val="00C40D4C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9D6BC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16</cp:revision>
  <cp:lastPrinted>2025-11-26T18:42:00Z</cp:lastPrinted>
  <dcterms:created xsi:type="dcterms:W3CDTF">2025-01-23T11:12:00Z</dcterms:created>
  <dcterms:modified xsi:type="dcterms:W3CDTF">2026-09-25T13:47:00Z</dcterms:modified>
</cp:coreProperties>
</file>